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1" w:rsidRPr="00D52E4B" w:rsidRDefault="00CD5DE1" w:rsidP="007B2192">
      <w:pPr>
        <w:jc w:val="center"/>
        <w:rPr>
          <w:b/>
          <w:sz w:val="18"/>
          <w:szCs w:val="18"/>
        </w:rPr>
      </w:pP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F07CF" w:rsidRPr="007055BA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F07CF" w:rsidRPr="00971D5B" w:rsidRDefault="005F07CF" w:rsidP="005F07C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3377E7">
        <w:t>–</w:t>
      </w:r>
      <w:r>
        <w:t xml:space="preserve"> Telefon</w:t>
      </w:r>
      <w:r w:rsidR="003377E7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5F07CF" w:rsidRPr="00985648" w:rsidTr="00985648">
        <w:trPr>
          <w:trHeight w:val="70"/>
        </w:trPr>
        <w:tc>
          <w:tcPr>
            <w:tcW w:w="3321" w:type="dxa"/>
            <w:shd w:val="clear" w:color="auto" w:fill="0000FF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F07CF" w:rsidRPr="00401205" w:rsidRDefault="005F07CF" w:rsidP="005F07CF">
      <w:pPr>
        <w:jc w:val="center"/>
        <w:rPr>
          <w:lang w:val="pt-BR"/>
        </w:rPr>
      </w:pPr>
    </w:p>
    <w:p w:rsidR="005F07CF" w:rsidRPr="005F07CF" w:rsidRDefault="006D1D7F" w:rsidP="005F07CF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DISPOZIŢIA  Nr. </w:t>
      </w:r>
      <w:r w:rsidR="003B6BFB">
        <w:rPr>
          <w:b/>
          <w:bCs/>
          <w:sz w:val="28"/>
          <w:szCs w:val="28"/>
          <w:lang w:val="pt-BR"/>
        </w:rPr>
        <w:t>97</w:t>
      </w:r>
      <w:r w:rsidR="00641E87">
        <w:rPr>
          <w:b/>
          <w:bCs/>
          <w:sz w:val="28"/>
          <w:szCs w:val="28"/>
          <w:lang w:val="pt-BR"/>
        </w:rPr>
        <w:t>/2020</w:t>
      </w:r>
    </w:p>
    <w:p w:rsidR="005F07CF" w:rsidRPr="005F07CF" w:rsidRDefault="005F07CF" w:rsidP="005F07CF">
      <w:pPr>
        <w:jc w:val="center"/>
        <w:rPr>
          <w:b/>
          <w:bCs/>
          <w:sz w:val="16"/>
          <w:szCs w:val="16"/>
          <w:lang w:val="pt-BR"/>
        </w:rPr>
      </w:pPr>
    </w:p>
    <w:p w:rsidR="006D1D7F" w:rsidRDefault="00A91610" w:rsidP="00881994">
      <w:pPr>
        <w:jc w:val="center"/>
        <w:rPr>
          <w:b/>
          <w:bCs/>
          <w:sz w:val="26"/>
          <w:szCs w:val="26"/>
          <w:lang w:val="it-IT"/>
        </w:rPr>
      </w:pPr>
      <w:r w:rsidRPr="005F07CF">
        <w:rPr>
          <w:b/>
          <w:bCs/>
          <w:sz w:val="26"/>
          <w:szCs w:val="26"/>
          <w:lang w:val="pt-BR"/>
        </w:rPr>
        <w:t>privind</w:t>
      </w:r>
      <w:r w:rsidR="00881994" w:rsidRPr="005F07CF">
        <w:rPr>
          <w:b/>
          <w:bCs/>
          <w:sz w:val="26"/>
          <w:szCs w:val="26"/>
          <w:lang w:val="pt-BR"/>
        </w:rPr>
        <w:t xml:space="preserve"> </w:t>
      </w:r>
      <w:r w:rsidR="000D6725">
        <w:rPr>
          <w:b/>
          <w:bCs/>
          <w:sz w:val="26"/>
          <w:szCs w:val="26"/>
          <w:lang w:val="pt-BR"/>
        </w:rPr>
        <w:t xml:space="preserve">incetarea </w:t>
      </w:r>
      <w:r w:rsidR="00881994" w:rsidRPr="005F07CF">
        <w:rPr>
          <w:b/>
          <w:bCs/>
          <w:sz w:val="26"/>
          <w:szCs w:val="26"/>
          <w:lang w:val="pt-BR"/>
        </w:rPr>
        <w:t>acordar</w:t>
      </w:r>
      <w:r w:rsidR="000D6725">
        <w:rPr>
          <w:b/>
          <w:bCs/>
          <w:sz w:val="26"/>
          <w:szCs w:val="26"/>
          <w:lang w:val="pt-BR"/>
        </w:rPr>
        <w:t>ii</w:t>
      </w:r>
      <w:r w:rsidR="00881994" w:rsidRPr="005F07CF">
        <w:rPr>
          <w:b/>
          <w:bCs/>
          <w:sz w:val="26"/>
          <w:szCs w:val="26"/>
          <w:lang w:val="pt-BR"/>
        </w:rPr>
        <w:t xml:space="preserve"> </w:t>
      </w:r>
      <w:r w:rsidR="00DE442D" w:rsidRPr="005F07CF">
        <w:rPr>
          <w:b/>
          <w:bCs/>
          <w:sz w:val="26"/>
          <w:szCs w:val="26"/>
          <w:lang w:val="pt-BR"/>
        </w:rPr>
        <w:t>indemnizaţi</w:t>
      </w:r>
      <w:r w:rsidR="000D6725">
        <w:rPr>
          <w:b/>
          <w:bCs/>
          <w:sz w:val="26"/>
          <w:szCs w:val="26"/>
          <w:lang w:val="pt-BR"/>
        </w:rPr>
        <w:t>e</w:t>
      </w:r>
      <w:r w:rsidR="00DE442D" w:rsidRPr="005F07CF">
        <w:rPr>
          <w:b/>
          <w:bCs/>
          <w:sz w:val="26"/>
          <w:szCs w:val="26"/>
          <w:lang w:val="pt-BR"/>
        </w:rPr>
        <w:t>i</w:t>
      </w:r>
      <w:r w:rsidR="005D791F">
        <w:rPr>
          <w:b/>
          <w:bCs/>
          <w:sz w:val="26"/>
          <w:szCs w:val="26"/>
          <w:lang w:val="pt-BR"/>
        </w:rPr>
        <w:t xml:space="preserve"> </w:t>
      </w:r>
      <w:r w:rsidR="000D6725">
        <w:rPr>
          <w:b/>
          <w:bCs/>
          <w:sz w:val="26"/>
          <w:szCs w:val="26"/>
          <w:lang w:val="pt-BR"/>
        </w:rPr>
        <w:t>de handicap</w:t>
      </w:r>
      <w:r w:rsidR="00DE442D" w:rsidRPr="005F07CF">
        <w:rPr>
          <w:b/>
          <w:bCs/>
          <w:sz w:val="26"/>
          <w:szCs w:val="26"/>
          <w:lang w:val="pt-BR"/>
        </w:rPr>
        <w:t xml:space="preserve"> domn</w:t>
      </w:r>
      <w:r w:rsidR="00642497">
        <w:rPr>
          <w:b/>
          <w:bCs/>
          <w:sz w:val="26"/>
          <w:szCs w:val="26"/>
          <w:lang w:val="pt-BR"/>
        </w:rPr>
        <w:t>ulu</w:t>
      </w:r>
      <w:r w:rsidR="00DE442D" w:rsidRPr="005F07CF">
        <w:rPr>
          <w:b/>
          <w:bCs/>
          <w:sz w:val="26"/>
          <w:szCs w:val="26"/>
          <w:lang w:val="pt-BR"/>
        </w:rPr>
        <w:t>i</w:t>
      </w:r>
      <w:r w:rsidR="008A7226" w:rsidRPr="005F07CF">
        <w:rPr>
          <w:b/>
          <w:bCs/>
          <w:sz w:val="26"/>
          <w:szCs w:val="26"/>
          <w:lang w:val="pt-BR"/>
        </w:rPr>
        <w:t xml:space="preserve"> </w:t>
      </w:r>
      <w:r w:rsidR="00642497">
        <w:rPr>
          <w:b/>
          <w:bCs/>
          <w:sz w:val="26"/>
          <w:szCs w:val="26"/>
          <w:lang w:val="pt-BR"/>
        </w:rPr>
        <w:t>GOLDAN MINA</w:t>
      </w:r>
      <w:r w:rsidR="00742EDB" w:rsidRPr="005F07CF">
        <w:rPr>
          <w:b/>
          <w:bCs/>
          <w:i/>
          <w:sz w:val="26"/>
          <w:szCs w:val="26"/>
          <w:lang w:val="pt-BR"/>
        </w:rPr>
        <w:t>,</w:t>
      </w:r>
      <w:r w:rsidR="00BB0F42">
        <w:rPr>
          <w:b/>
          <w:bCs/>
          <w:i/>
          <w:sz w:val="26"/>
          <w:szCs w:val="26"/>
          <w:lang w:val="pt-BR"/>
        </w:rPr>
        <w:t xml:space="preserve"> </w:t>
      </w:r>
      <w:r w:rsidR="00BB0F42">
        <w:rPr>
          <w:b/>
          <w:bCs/>
          <w:sz w:val="26"/>
          <w:szCs w:val="26"/>
          <w:lang w:val="it-IT"/>
        </w:rPr>
        <w:t xml:space="preserve">persoana cu handicap grav, </w:t>
      </w:r>
      <w:r w:rsidR="00DE442D" w:rsidRPr="005F07CF">
        <w:rPr>
          <w:b/>
          <w:bCs/>
          <w:sz w:val="26"/>
          <w:szCs w:val="26"/>
          <w:lang w:val="it-IT"/>
        </w:rPr>
        <w:t>domiciliat</w:t>
      </w:r>
      <w:r w:rsidR="000D6725">
        <w:rPr>
          <w:b/>
          <w:bCs/>
          <w:sz w:val="26"/>
          <w:szCs w:val="26"/>
          <w:lang w:val="it-IT"/>
        </w:rPr>
        <w:t xml:space="preserve"> în comuna Rafaila</w:t>
      </w:r>
      <w:r w:rsidR="00361F17">
        <w:rPr>
          <w:b/>
          <w:bCs/>
          <w:sz w:val="26"/>
          <w:szCs w:val="26"/>
          <w:lang w:val="it-IT"/>
        </w:rPr>
        <w:t>, jud. Vaslui</w:t>
      </w:r>
    </w:p>
    <w:p w:rsidR="00CD5DE1" w:rsidRPr="00881994" w:rsidRDefault="00CD5DE1" w:rsidP="007B2192">
      <w:pPr>
        <w:tabs>
          <w:tab w:val="left" w:pos="1080"/>
        </w:tabs>
        <w:jc w:val="both"/>
        <w:rPr>
          <w:lang w:val="it-IT"/>
        </w:rPr>
      </w:pPr>
    </w:p>
    <w:p w:rsidR="00300EF9" w:rsidRPr="004550B5" w:rsidRDefault="00486D16" w:rsidP="00292C0B">
      <w:pPr>
        <w:ind w:firstLine="720"/>
        <w:jc w:val="both"/>
        <w:rPr>
          <w:szCs w:val="24"/>
        </w:rPr>
      </w:pPr>
      <w:r>
        <w:rPr>
          <w:szCs w:val="24"/>
        </w:rPr>
        <w:t>având în vedere</w:t>
      </w:r>
      <w:r w:rsidR="008E0108" w:rsidRPr="004550B5">
        <w:rPr>
          <w:szCs w:val="24"/>
        </w:rPr>
        <w:t xml:space="preserve"> </w:t>
      </w:r>
      <w:r w:rsidR="003B27EC">
        <w:rPr>
          <w:szCs w:val="24"/>
        </w:rPr>
        <w:t>cererea do</w:t>
      </w:r>
      <w:r w:rsidR="00524B03">
        <w:rPr>
          <w:szCs w:val="24"/>
        </w:rPr>
        <w:t>a</w:t>
      </w:r>
      <w:r w:rsidR="003B27EC">
        <w:rPr>
          <w:szCs w:val="24"/>
        </w:rPr>
        <w:t>mn</w:t>
      </w:r>
      <w:r w:rsidR="00524B03">
        <w:rPr>
          <w:szCs w:val="24"/>
        </w:rPr>
        <w:t>e</w:t>
      </w:r>
      <w:r w:rsidR="003B27EC">
        <w:rPr>
          <w:szCs w:val="24"/>
        </w:rPr>
        <w:t xml:space="preserve">i </w:t>
      </w:r>
      <w:r w:rsidR="00642497">
        <w:rPr>
          <w:szCs w:val="24"/>
        </w:rPr>
        <w:t>Agrigoroae Ionela</w:t>
      </w:r>
      <w:r w:rsidR="003B27EC">
        <w:rPr>
          <w:szCs w:val="24"/>
        </w:rPr>
        <w:t xml:space="preserve"> inregistrata la nr. </w:t>
      </w:r>
      <w:r w:rsidR="00642497">
        <w:rPr>
          <w:szCs w:val="24"/>
        </w:rPr>
        <w:t>1471/23.03</w:t>
      </w:r>
      <w:r w:rsidR="00B8488A">
        <w:rPr>
          <w:szCs w:val="24"/>
        </w:rPr>
        <w:t>.2020</w:t>
      </w:r>
      <w:r w:rsidR="003B27EC">
        <w:rPr>
          <w:szCs w:val="24"/>
        </w:rPr>
        <w:t xml:space="preserve"> prin care solicita angajarea ca asistent personal pentru </w:t>
      </w:r>
      <w:r w:rsidR="00642497">
        <w:rPr>
          <w:szCs w:val="24"/>
        </w:rPr>
        <w:t>tatal sau</w:t>
      </w:r>
      <w:r w:rsidR="003B27EC">
        <w:rPr>
          <w:szCs w:val="24"/>
        </w:rPr>
        <w:t xml:space="preserve"> </w:t>
      </w:r>
      <w:r w:rsidR="00642497">
        <w:rPr>
          <w:szCs w:val="24"/>
        </w:rPr>
        <w:t>Goldan Mina</w:t>
      </w:r>
      <w:r w:rsidR="003B27EC">
        <w:rPr>
          <w:szCs w:val="24"/>
        </w:rPr>
        <w:t xml:space="preserve">, </w:t>
      </w:r>
      <w:r w:rsidR="006531C2" w:rsidRPr="004550B5">
        <w:rPr>
          <w:szCs w:val="24"/>
        </w:rPr>
        <w:t>certificatul de încadrare</w:t>
      </w:r>
      <w:r w:rsidR="006554AA">
        <w:rPr>
          <w:szCs w:val="24"/>
        </w:rPr>
        <w:t xml:space="preserve"> </w:t>
      </w:r>
      <w:r w:rsidR="006531C2" w:rsidRPr="004550B5">
        <w:rPr>
          <w:szCs w:val="24"/>
        </w:rPr>
        <w:t>într-</w:t>
      </w:r>
      <w:r w:rsidR="006554AA">
        <w:rPr>
          <w:szCs w:val="24"/>
        </w:rPr>
        <w:t>un grad de</w:t>
      </w:r>
      <w:r w:rsidR="006531C2" w:rsidRPr="004550B5">
        <w:rPr>
          <w:szCs w:val="24"/>
        </w:rPr>
        <w:t xml:space="preserve"> handicap</w:t>
      </w:r>
      <w:r w:rsidR="00730CEF" w:rsidRPr="004550B5">
        <w:rPr>
          <w:szCs w:val="24"/>
        </w:rPr>
        <w:t xml:space="preserve"> nr. </w:t>
      </w:r>
      <w:r w:rsidR="00642497">
        <w:rPr>
          <w:szCs w:val="24"/>
        </w:rPr>
        <w:t>32845/09.11.2017</w:t>
      </w:r>
      <w:r w:rsidR="006531C2" w:rsidRPr="004550B5">
        <w:rPr>
          <w:szCs w:val="24"/>
        </w:rPr>
        <w:t xml:space="preserve"> eliberat de Comisia </w:t>
      </w:r>
      <w:r w:rsidR="00B8488A">
        <w:rPr>
          <w:szCs w:val="24"/>
        </w:rPr>
        <w:t>de Evaluare a Persoanelor Adulte cu Handicap</w:t>
      </w:r>
      <w:r w:rsidR="006554AA">
        <w:rPr>
          <w:szCs w:val="24"/>
        </w:rPr>
        <w:t xml:space="preserve"> din </w:t>
      </w:r>
      <w:r w:rsidR="00730CEF" w:rsidRPr="004550B5">
        <w:rPr>
          <w:szCs w:val="24"/>
        </w:rPr>
        <w:t>cad</w:t>
      </w:r>
      <w:r>
        <w:rPr>
          <w:szCs w:val="24"/>
        </w:rPr>
        <w:t>rul Consiliului Judetean Vaslui</w:t>
      </w:r>
      <w:r w:rsidR="008E2E43">
        <w:rPr>
          <w:szCs w:val="24"/>
        </w:rPr>
        <w:t>, op</w:t>
      </w:r>
      <w:r w:rsidR="003B27EC">
        <w:rPr>
          <w:szCs w:val="24"/>
        </w:rPr>
        <w:t>tiunea domn</w:t>
      </w:r>
      <w:r w:rsidR="00642497">
        <w:rPr>
          <w:szCs w:val="24"/>
        </w:rPr>
        <w:t>ulu</w:t>
      </w:r>
      <w:r w:rsidR="003B27EC">
        <w:rPr>
          <w:szCs w:val="24"/>
        </w:rPr>
        <w:t xml:space="preserve">i </w:t>
      </w:r>
      <w:r w:rsidR="00642497">
        <w:rPr>
          <w:szCs w:val="24"/>
        </w:rPr>
        <w:t>Goldan Mina</w:t>
      </w:r>
      <w:r w:rsidR="00F305E2">
        <w:rPr>
          <w:szCs w:val="24"/>
        </w:rPr>
        <w:t xml:space="preserve"> </w:t>
      </w:r>
      <w:r w:rsidR="003B27EC">
        <w:rPr>
          <w:szCs w:val="24"/>
        </w:rPr>
        <w:t>pentru asistent personal precum si ancheta sociala</w:t>
      </w:r>
      <w:r w:rsidR="006F2197">
        <w:rPr>
          <w:szCs w:val="24"/>
        </w:rPr>
        <w:t>;</w:t>
      </w:r>
    </w:p>
    <w:p w:rsidR="005239F2" w:rsidRPr="00A27CC2" w:rsidRDefault="005239F2" w:rsidP="00FE243C">
      <w:pPr>
        <w:ind w:firstLine="720"/>
        <w:jc w:val="both"/>
        <w:rPr>
          <w:lang w:val="it-IT"/>
        </w:rPr>
      </w:pPr>
      <w:r w:rsidRPr="00A27CC2">
        <w:rPr>
          <w:lang w:val="it-IT"/>
        </w:rPr>
        <w:t>în conformitate cu:</w:t>
      </w:r>
      <w:r w:rsidRPr="00A27CC2">
        <w:rPr>
          <w:lang w:val="it-IT"/>
        </w:rPr>
        <w:tab/>
      </w:r>
    </w:p>
    <w:p w:rsidR="00F02C11" w:rsidRPr="00F02C11" w:rsidRDefault="005239F2" w:rsidP="005239F2">
      <w:pPr>
        <w:tabs>
          <w:tab w:val="left" w:pos="748"/>
        </w:tabs>
        <w:jc w:val="both"/>
        <w:rPr>
          <w:color w:val="auto"/>
          <w:szCs w:val="24"/>
          <w:lang w:eastAsia="en-US"/>
        </w:rPr>
      </w:pPr>
      <w:r w:rsidRPr="00DD7929">
        <w:tab/>
      </w:r>
      <w:r w:rsidR="007D7EFB">
        <w:rPr>
          <w:szCs w:val="24"/>
        </w:rPr>
        <w:t>-</w:t>
      </w:r>
      <w:r w:rsidR="00C04C87" w:rsidRPr="00B81C52">
        <w:rPr>
          <w:szCs w:val="24"/>
        </w:rPr>
        <w:t xml:space="preserve"> </w:t>
      </w:r>
      <w:r w:rsidR="00BB1D0B" w:rsidRPr="00B81C52">
        <w:rPr>
          <w:szCs w:val="24"/>
        </w:rPr>
        <w:t>prevederile</w:t>
      </w:r>
      <w:r w:rsidR="00343A5F" w:rsidRPr="00B81C52">
        <w:rPr>
          <w:szCs w:val="24"/>
        </w:rPr>
        <w:t xml:space="preserve"> art. </w:t>
      </w:r>
      <w:r w:rsidR="00177AF4">
        <w:rPr>
          <w:szCs w:val="24"/>
        </w:rPr>
        <w:t>30</w:t>
      </w:r>
      <w:r w:rsidR="00343A5F" w:rsidRPr="00B81C52">
        <w:rPr>
          <w:szCs w:val="24"/>
        </w:rPr>
        <w:t xml:space="preserve"> alin. (</w:t>
      </w:r>
      <w:r w:rsidR="00177AF4">
        <w:rPr>
          <w:szCs w:val="24"/>
        </w:rPr>
        <w:t>2</w:t>
      </w:r>
      <w:r w:rsidR="00C04C87" w:rsidRPr="00B81C52">
        <w:rPr>
          <w:szCs w:val="24"/>
        </w:rPr>
        <w:t>)</w:t>
      </w:r>
      <w:r w:rsidR="00C04C87" w:rsidRPr="00B81C52">
        <w:rPr>
          <w:szCs w:val="24"/>
          <w:lang w:val="en-US" w:eastAsia="en-US"/>
        </w:rPr>
        <w:t xml:space="preserve"> </w:t>
      </w:r>
      <w:r w:rsidR="004D68BF" w:rsidRPr="00B81C52">
        <w:rPr>
          <w:szCs w:val="24"/>
          <w:lang w:val="en-US" w:eastAsia="en-US"/>
        </w:rPr>
        <w:t xml:space="preserve">din </w:t>
      </w:r>
      <w:r w:rsidR="00B81C52" w:rsidRPr="00B81C52">
        <w:rPr>
          <w:szCs w:val="24"/>
        </w:rPr>
        <w:t>Hotararea Guvernului nr. 268/2007 pentru aprobarea Normelor metodologice de aplicare a prevederilor Legii nr. 448/2006 privind protecţia şi promovarea drepturilor persoanelo</w:t>
      </w:r>
      <w:r w:rsidR="00177AF4">
        <w:rPr>
          <w:szCs w:val="24"/>
        </w:rPr>
        <w:t>r cu handicap</w:t>
      </w:r>
      <w:r w:rsidR="004D68BF" w:rsidRPr="00B81C52">
        <w:rPr>
          <w:color w:val="auto"/>
          <w:szCs w:val="24"/>
          <w:lang w:eastAsia="en-US"/>
        </w:rPr>
        <w:t>;</w:t>
      </w:r>
    </w:p>
    <w:p w:rsidR="00B175F7" w:rsidRDefault="00334370" w:rsidP="00B175F7">
      <w:pPr>
        <w:tabs>
          <w:tab w:val="left" w:pos="567"/>
        </w:tabs>
        <w:jc w:val="both"/>
        <w:rPr>
          <w:sz w:val="23"/>
          <w:szCs w:val="23"/>
        </w:rPr>
      </w:pPr>
      <w:r w:rsidRPr="00B81C52">
        <w:rPr>
          <w:szCs w:val="24"/>
        </w:rPr>
        <w:tab/>
      </w:r>
      <w:r w:rsidRPr="00B81C52">
        <w:rPr>
          <w:szCs w:val="24"/>
        </w:rPr>
        <w:tab/>
      </w:r>
      <w:r w:rsidR="00B175F7" w:rsidRPr="00D61C7B">
        <w:t xml:space="preserve">în temeiul prevederilor </w:t>
      </w:r>
      <w:r w:rsidR="00B175F7">
        <w:t xml:space="preserve">art. 155 alin. (1), lit. „d”, alin. (5) lit. „e” şi art. </w:t>
      </w:r>
      <w:r w:rsidR="00B175F7" w:rsidRPr="00C365FE">
        <w:t>196, alin. (1), lit. ,,b" din O.U.G. nr. 57/2019 privind Codul administrativ</w:t>
      </w:r>
      <w:r w:rsidR="00B175F7" w:rsidRPr="003F639D">
        <w:rPr>
          <w:sz w:val="23"/>
          <w:szCs w:val="23"/>
        </w:rPr>
        <w:t>;</w:t>
      </w:r>
    </w:p>
    <w:p w:rsidR="00AE2D3D" w:rsidRDefault="00AE2D3D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3377E7" w:rsidRPr="00244443" w:rsidRDefault="003377E7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8E0108" w:rsidRDefault="00024FA0" w:rsidP="00AE2D3D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 xml:space="preserve">Fînariu </w:t>
      </w:r>
      <w:r w:rsidR="008E0108" w:rsidRPr="002009EC">
        <w:rPr>
          <w:b/>
          <w:i/>
          <w:sz w:val="28"/>
          <w:szCs w:val="28"/>
        </w:rPr>
        <w:t>Constantin, primar al comunei Rafaila, judeţul Vaslui</w:t>
      </w:r>
      <w:r w:rsidR="00D07E10">
        <w:rPr>
          <w:b/>
          <w:i/>
          <w:sz w:val="28"/>
          <w:szCs w:val="28"/>
        </w:rPr>
        <w:t>,</w:t>
      </w:r>
    </w:p>
    <w:p w:rsidR="00D07E10" w:rsidRPr="00244443" w:rsidRDefault="00D07E10" w:rsidP="00D07E10">
      <w:pPr>
        <w:tabs>
          <w:tab w:val="left" w:pos="1080"/>
        </w:tabs>
        <w:jc w:val="center"/>
        <w:rPr>
          <w:sz w:val="16"/>
          <w:szCs w:val="16"/>
        </w:rPr>
      </w:pPr>
    </w:p>
    <w:p w:rsidR="008E0108" w:rsidRDefault="008E0108" w:rsidP="00DE442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8E0108" w:rsidRPr="00244443" w:rsidRDefault="008E0108" w:rsidP="00DE442D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65A4E" w:rsidRDefault="00924E45" w:rsidP="004C547F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>Art.</w:t>
      </w:r>
      <w:r w:rsidR="008E0108" w:rsidRPr="004D44F0">
        <w:rPr>
          <w:b/>
          <w:szCs w:val="24"/>
        </w:rPr>
        <w:t xml:space="preserve">1. </w:t>
      </w:r>
      <w:r w:rsidR="00477087" w:rsidRPr="00477087">
        <w:rPr>
          <w:szCs w:val="24"/>
        </w:rPr>
        <w:t>Incepand</w:t>
      </w:r>
      <w:r w:rsidR="00477087">
        <w:rPr>
          <w:b/>
          <w:szCs w:val="24"/>
        </w:rPr>
        <w:t xml:space="preserve"> </w:t>
      </w:r>
      <w:r w:rsidR="00477087" w:rsidRPr="00477087">
        <w:rPr>
          <w:szCs w:val="24"/>
        </w:rPr>
        <w:t>cu data de</w:t>
      </w:r>
      <w:r w:rsidR="00477087">
        <w:rPr>
          <w:b/>
          <w:szCs w:val="24"/>
        </w:rPr>
        <w:t xml:space="preserve"> </w:t>
      </w:r>
      <w:r w:rsidR="00477087" w:rsidRPr="00477087">
        <w:rPr>
          <w:b/>
          <w:szCs w:val="24"/>
        </w:rPr>
        <w:t>01.</w:t>
      </w:r>
      <w:r w:rsidR="00B8488A">
        <w:rPr>
          <w:b/>
          <w:szCs w:val="24"/>
        </w:rPr>
        <w:t>0</w:t>
      </w:r>
      <w:r w:rsidR="00642497">
        <w:rPr>
          <w:b/>
          <w:szCs w:val="24"/>
        </w:rPr>
        <w:t>4</w:t>
      </w:r>
      <w:r w:rsidR="00B8488A">
        <w:rPr>
          <w:b/>
          <w:szCs w:val="24"/>
        </w:rPr>
        <w:t>.2020</w:t>
      </w:r>
      <w:r w:rsidR="00477087">
        <w:rPr>
          <w:szCs w:val="24"/>
        </w:rPr>
        <w:t xml:space="preserve"> </w:t>
      </w:r>
      <w:r w:rsidR="00486D16">
        <w:rPr>
          <w:szCs w:val="24"/>
        </w:rPr>
        <w:t>inceteaza</w:t>
      </w:r>
      <w:r w:rsidR="00A3672F" w:rsidRPr="004D44F0">
        <w:rPr>
          <w:szCs w:val="24"/>
        </w:rPr>
        <w:t xml:space="preserve"> a</w:t>
      </w:r>
      <w:r w:rsidR="002F48EA" w:rsidRPr="004D44F0">
        <w:rPr>
          <w:szCs w:val="24"/>
        </w:rPr>
        <w:t>cord</w:t>
      </w:r>
      <w:r w:rsidR="00486D16">
        <w:rPr>
          <w:szCs w:val="24"/>
        </w:rPr>
        <w:t>area</w:t>
      </w:r>
      <w:r w:rsidR="002F48EA" w:rsidRPr="004D44F0">
        <w:rPr>
          <w:szCs w:val="24"/>
        </w:rPr>
        <w:t xml:space="preserve"> do</w:t>
      </w:r>
      <w:r w:rsidR="003F4D2F">
        <w:rPr>
          <w:szCs w:val="24"/>
        </w:rPr>
        <w:t>mn</w:t>
      </w:r>
      <w:r w:rsidR="00642497">
        <w:rPr>
          <w:szCs w:val="24"/>
        </w:rPr>
        <w:t>ulu</w:t>
      </w:r>
      <w:r w:rsidR="006F2197" w:rsidRPr="004D44F0">
        <w:rPr>
          <w:szCs w:val="24"/>
        </w:rPr>
        <w:t xml:space="preserve">i </w:t>
      </w:r>
      <w:r w:rsidR="00642497">
        <w:rPr>
          <w:b/>
          <w:szCs w:val="24"/>
        </w:rPr>
        <w:t>GOLDAN MINA</w:t>
      </w:r>
      <w:r w:rsidR="002F48EA" w:rsidRPr="004D44F0">
        <w:rPr>
          <w:b/>
          <w:szCs w:val="24"/>
        </w:rPr>
        <w:t>,</w:t>
      </w:r>
      <w:r w:rsidR="002F48EA" w:rsidRPr="004D44F0">
        <w:rPr>
          <w:szCs w:val="24"/>
        </w:rPr>
        <w:t xml:space="preserve"> </w:t>
      </w:r>
      <w:r w:rsidR="00477087">
        <w:rPr>
          <w:szCs w:val="24"/>
        </w:rPr>
        <w:t xml:space="preserve">persoana cu handicap grav, </w:t>
      </w:r>
      <w:r w:rsidR="00ED3434" w:rsidRPr="004D44F0">
        <w:rPr>
          <w:szCs w:val="24"/>
        </w:rPr>
        <w:t xml:space="preserve">cu domiciliul în satul Rafaila, comuna Rafaila, judeţul Vaslui, </w:t>
      </w:r>
      <w:r w:rsidR="00486D16">
        <w:rPr>
          <w:szCs w:val="24"/>
        </w:rPr>
        <w:t xml:space="preserve">a </w:t>
      </w:r>
      <w:r w:rsidR="00F83973" w:rsidRPr="004D44F0">
        <w:rPr>
          <w:szCs w:val="24"/>
        </w:rPr>
        <w:t>indemnizaţie</w:t>
      </w:r>
      <w:r w:rsidR="00486D16">
        <w:rPr>
          <w:szCs w:val="24"/>
        </w:rPr>
        <w:t>i</w:t>
      </w:r>
      <w:r w:rsidR="00F83973" w:rsidRPr="004D44F0">
        <w:rPr>
          <w:szCs w:val="24"/>
        </w:rPr>
        <w:t xml:space="preserve"> lunar</w:t>
      </w:r>
      <w:r w:rsidR="00486D16">
        <w:rPr>
          <w:szCs w:val="24"/>
        </w:rPr>
        <w:t>e</w:t>
      </w:r>
      <w:r w:rsidR="00F83973" w:rsidRPr="004D44F0">
        <w:rPr>
          <w:szCs w:val="24"/>
        </w:rPr>
        <w:t>, in suma de</w:t>
      </w:r>
      <w:r w:rsidR="00551B6B">
        <w:rPr>
          <w:b/>
          <w:szCs w:val="24"/>
        </w:rPr>
        <w:t xml:space="preserve"> </w:t>
      </w:r>
      <w:r w:rsidR="009878BB">
        <w:rPr>
          <w:b/>
          <w:szCs w:val="24"/>
        </w:rPr>
        <w:t>1</w:t>
      </w:r>
      <w:r w:rsidR="004C547F">
        <w:rPr>
          <w:b/>
          <w:szCs w:val="24"/>
        </w:rPr>
        <w:t>.</w:t>
      </w:r>
      <w:r w:rsidR="00B8488A">
        <w:rPr>
          <w:b/>
          <w:szCs w:val="24"/>
        </w:rPr>
        <w:t>346</w:t>
      </w:r>
      <w:r w:rsidR="00F83973" w:rsidRPr="004D44F0">
        <w:rPr>
          <w:szCs w:val="24"/>
        </w:rPr>
        <w:t xml:space="preserve"> lei, </w:t>
      </w:r>
      <w:r w:rsidR="00486D16">
        <w:rPr>
          <w:szCs w:val="24"/>
        </w:rPr>
        <w:t xml:space="preserve">deoarece </w:t>
      </w:r>
      <w:r w:rsidR="003B27EC">
        <w:rPr>
          <w:szCs w:val="24"/>
        </w:rPr>
        <w:t>a optat pentru asistent personal</w:t>
      </w:r>
      <w:r w:rsidR="00486D16">
        <w:rPr>
          <w:szCs w:val="24"/>
        </w:rPr>
        <w:t>.</w:t>
      </w:r>
    </w:p>
    <w:p w:rsidR="004C547F" w:rsidRPr="004D44F0" w:rsidRDefault="004C547F" w:rsidP="00CC674F">
      <w:pPr>
        <w:ind w:firstLine="480"/>
        <w:jc w:val="both"/>
        <w:rPr>
          <w:szCs w:val="24"/>
        </w:rPr>
      </w:pPr>
      <w:r w:rsidRPr="0004090B">
        <w:rPr>
          <w:b/>
        </w:rPr>
        <w:t xml:space="preserve">Art.2. </w:t>
      </w:r>
      <w:r w:rsidRPr="0004090B">
        <w:t>Câte un exemplar din prezenta dispoziţie se va comunica domn</w:t>
      </w:r>
      <w:r w:rsidR="00642497">
        <w:t>ulu</w:t>
      </w:r>
      <w:r w:rsidRPr="0004090B">
        <w:t xml:space="preserve">i </w:t>
      </w:r>
      <w:r w:rsidR="00642497">
        <w:rPr>
          <w:szCs w:val="24"/>
        </w:rPr>
        <w:t>Goldan Mina</w:t>
      </w:r>
      <w:r w:rsidRPr="0004090B">
        <w:t>, Direcţiei Generale de Asistenţă Socială şi Protecţia Copilului Vaslui din cadrul Consiliului Judeţean Vaslui şi compartimentului financiar – contabil din cadrul aparatului de specialitate al primarului comunei Rafaila, judetul Vaslui.</w:t>
      </w:r>
    </w:p>
    <w:p w:rsidR="00611FB4" w:rsidRDefault="00924E45" w:rsidP="004C547F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>Art.</w:t>
      </w:r>
      <w:r w:rsidR="004C547F">
        <w:rPr>
          <w:b/>
          <w:szCs w:val="24"/>
        </w:rPr>
        <w:t>3</w:t>
      </w:r>
      <w:r w:rsidRPr="004D44F0">
        <w:rPr>
          <w:b/>
          <w:szCs w:val="24"/>
        </w:rPr>
        <w:t xml:space="preserve">. </w:t>
      </w:r>
      <w:r w:rsidRPr="004D44F0">
        <w:rPr>
          <w:szCs w:val="24"/>
        </w:rPr>
        <w:t>Prezenta dispoziţie va fi dusă la îndeplinire de secretarul</w:t>
      </w:r>
      <w:r w:rsidR="00B8488A">
        <w:rPr>
          <w:szCs w:val="24"/>
        </w:rPr>
        <w:t xml:space="preserve"> general al</w:t>
      </w:r>
      <w:r w:rsidRPr="004D44F0">
        <w:rPr>
          <w:szCs w:val="24"/>
        </w:rPr>
        <w:t xml:space="preserve"> comunei Rafaila şi </w:t>
      </w:r>
      <w:r w:rsidR="00AB43FA" w:rsidRPr="004D44F0">
        <w:rPr>
          <w:szCs w:val="24"/>
        </w:rPr>
        <w:t>compartimentul Buget, contabilitate, impozite şi taxe</w:t>
      </w:r>
      <w:r w:rsidR="00AB43FA" w:rsidRPr="004D44F0">
        <w:rPr>
          <w:b/>
          <w:szCs w:val="24"/>
        </w:rPr>
        <w:t xml:space="preserve"> </w:t>
      </w:r>
      <w:r w:rsidR="00AB43FA" w:rsidRPr="004D44F0">
        <w:rPr>
          <w:szCs w:val="24"/>
        </w:rPr>
        <w:t>din cadrul aparatului de specialitate al primarului comunei Rafaila.</w:t>
      </w:r>
      <w:r w:rsidR="00AB43FA" w:rsidRPr="004D44F0">
        <w:rPr>
          <w:szCs w:val="24"/>
        </w:rPr>
        <w:tab/>
      </w:r>
      <w:r w:rsidR="00AB43FA" w:rsidRPr="004D44F0">
        <w:rPr>
          <w:szCs w:val="24"/>
        </w:rPr>
        <w:tab/>
      </w:r>
    </w:p>
    <w:p w:rsidR="00A50D94" w:rsidRDefault="00AB43FA" w:rsidP="00611FB4">
      <w:pPr>
        <w:ind w:left="720" w:firstLine="720"/>
        <w:jc w:val="both"/>
      </w:pPr>
      <w:r w:rsidRPr="004D44F0">
        <w:rPr>
          <w:szCs w:val="24"/>
        </w:rPr>
        <w:t xml:space="preserve"> </w:t>
      </w:r>
      <w:r w:rsidRPr="002E53B7">
        <w:rPr>
          <w:sz w:val="23"/>
          <w:szCs w:val="23"/>
        </w:rPr>
        <w:t xml:space="preserve">                    </w:t>
      </w:r>
      <w:r w:rsidRPr="002E53B7">
        <w:rPr>
          <w:sz w:val="23"/>
          <w:szCs w:val="23"/>
        </w:rPr>
        <w:tab/>
      </w:r>
      <w:r w:rsidR="008E0108">
        <w:tab/>
      </w:r>
      <w:r w:rsidR="008E0108">
        <w:tab/>
      </w:r>
    </w:p>
    <w:p w:rsidR="00A50D94" w:rsidRDefault="00A50D94" w:rsidP="00611FB4">
      <w:pPr>
        <w:ind w:left="720" w:firstLine="720"/>
        <w:jc w:val="both"/>
      </w:pPr>
    </w:p>
    <w:p w:rsidR="004D09E4" w:rsidRDefault="008E0108" w:rsidP="00611FB4">
      <w:pPr>
        <w:ind w:left="720" w:firstLine="720"/>
        <w:jc w:val="both"/>
        <w:rPr>
          <w:b/>
          <w:i/>
        </w:rPr>
      </w:pPr>
      <w:r>
        <w:tab/>
      </w:r>
      <w:r>
        <w:tab/>
      </w:r>
      <w:r>
        <w:tab/>
      </w:r>
      <w:r>
        <w:tab/>
        <w:t xml:space="preserve">                         </w:t>
      </w:r>
      <w:r w:rsidR="004D09E4">
        <w:t xml:space="preserve">        </w:t>
      </w:r>
      <w:r w:rsidR="00AB43FA">
        <w:tab/>
      </w:r>
      <w:r w:rsidR="00AB43FA">
        <w:tab/>
      </w:r>
      <w:r w:rsidR="00AB43FA">
        <w:tab/>
      </w:r>
      <w:r w:rsidR="00AB43FA">
        <w:tab/>
      </w:r>
      <w:r w:rsidR="00AB43FA">
        <w:tab/>
      </w:r>
      <w:r w:rsidR="00AB43FA">
        <w:tab/>
      </w:r>
      <w:r w:rsidR="00AB43FA">
        <w:tab/>
      </w:r>
      <w:r w:rsidR="00AB43FA">
        <w:tab/>
      </w:r>
      <w:r w:rsidR="004C547F">
        <w:t xml:space="preserve">     </w:t>
      </w:r>
      <w:r w:rsidR="00AB43FA">
        <w:t xml:space="preserve"> </w:t>
      </w:r>
      <w:r w:rsidR="00A50D94">
        <w:tab/>
      </w:r>
      <w:r w:rsidR="00A50D94">
        <w:tab/>
      </w:r>
      <w:r w:rsidR="00A50D94">
        <w:tab/>
      </w:r>
      <w:r w:rsidR="00A50D94">
        <w:tab/>
      </w:r>
      <w:r w:rsidR="00AB43FA">
        <w:rPr>
          <w:b/>
          <w:i/>
        </w:rPr>
        <w:t xml:space="preserve">Data astăzi, </w:t>
      </w:r>
      <w:r w:rsidR="00642497">
        <w:rPr>
          <w:b/>
          <w:i/>
        </w:rPr>
        <w:t>30 martie</w:t>
      </w:r>
      <w:r w:rsidR="00B8488A">
        <w:rPr>
          <w:b/>
          <w:i/>
        </w:rPr>
        <w:t xml:space="preserve"> 2020</w:t>
      </w:r>
    </w:p>
    <w:p w:rsidR="004D09E4" w:rsidRPr="002428B3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4D09E4" w:rsidRPr="00DB0C2B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P R I M A R, </w:t>
      </w:r>
    </w:p>
    <w:p w:rsidR="00A50D94" w:rsidRDefault="004D09E4" w:rsidP="004D09E4">
      <w:pPr>
        <w:tabs>
          <w:tab w:val="left" w:pos="1080"/>
        </w:tabs>
        <w:jc w:val="center"/>
      </w:pPr>
      <w:r>
        <w:rPr>
          <w:b/>
          <w:i/>
        </w:rPr>
        <w:t xml:space="preserve"> </w:t>
      </w:r>
      <w:r w:rsidR="00A50D94">
        <w:rPr>
          <w:b/>
        </w:rPr>
        <w:t xml:space="preserve"> </w:t>
      </w:r>
      <w:r w:rsidRPr="00E03CE3">
        <w:rPr>
          <w:b/>
          <w:i/>
        </w:rPr>
        <w:t>Fînariu Constantin</w:t>
      </w:r>
    </w:p>
    <w:p w:rsidR="00A50D94" w:rsidRDefault="00A50D94" w:rsidP="004D09E4">
      <w:pPr>
        <w:tabs>
          <w:tab w:val="left" w:pos="1080"/>
        </w:tabs>
        <w:jc w:val="center"/>
      </w:pPr>
    </w:p>
    <w:p w:rsidR="00B175F7" w:rsidRDefault="004D09E4" w:rsidP="004D09E4">
      <w:pPr>
        <w:tabs>
          <w:tab w:val="left" w:pos="1080"/>
        </w:tabs>
        <w:jc w:val="center"/>
        <w:rPr>
          <w:b/>
        </w:rPr>
      </w:pPr>
      <w:r w:rsidRPr="00E03CE3">
        <w:rPr>
          <w:b/>
          <w:i/>
        </w:rPr>
        <w:t xml:space="preserve">  </w:t>
      </w:r>
      <w:r>
        <w:rPr>
          <w:b/>
        </w:rPr>
        <w:tab/>
      </w:r>
    </w:p>
    <w:p w:rsidR="004D09E4" w:rsidRDefault="00A50D94" w:rsidP="004D09E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</w:t>
      </w:r>
      <w:r w:rsidR="00DB0C2B">
        <w:rPr>
          <w:b/>
        </w:rPr>
        <w:t xml:space="preserve"> </w:t>
      </w:r>
      <w:r w:rsidR="004D09E4">
        <w:rPr>
          <w:b/>
        </w:rPr>
        <w:t>Avizat pentru legalitate,</w:t>
      </w:r>
    </w:p>
    <w:p w:rsidR="004D09E4" w:rsidRPr="004B40FF" w:rsidRDefault="004D09E4" w:rsidP="004D09E4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</w:t>
      </w:r>
      <w:r w:rsidR="00B175F7">
        <w:rPr>
          <w:b/>
        </w:rPr>
        <w:t xml:space="preserve">                          </w:t>
      </w:r>
      <w:r>
        <w:rPr>
          <w:b/>
        </w:rPr>
        <w:t xml:space="preserve">Secretarul </w:t>
      </w:r>
      <w:r w:rsidR="00B175F7">
        <w:rPr>
          <w:b/>
        </w:rPr>
        <w:t xml:space="preserve">general al </w:t>
      </w:r>
      <w:r>
        <w:rPr>
          <w:b/>
        </w:rPr>
        <w:t xml:space="preserve">comunei Rafaila,                      </w:t>
      </w:r>
    </w:p>
    <w:p w:rsidR="009C37D4" w:rsidRDefault="004D09E4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</w:t>
      </w:r>
      <w:r w:rsidR="001C38D8">
        <w:rPr>
          <w:b/>
        </w:rPr>
        <w:t xml:space="preserve"> </w:t>
      </w:r>
      <w:r w:rsidR="003F4D2F">
        <w:rPr>
          <w:b/>
          <w:i/>
        </w:rPr>
        <w:t>p. Voicu Victori</w:t>
      </w:r>
      <w:r w:rsidR="00397FF1">
        <w:rPr>
          <w:b/>
          <w:i/>
        </w:rPr>
        <w:t>ţ</w:t>
      </w:r>
      <w:r w:rsidR="003F4D2F">
        <w:rPr>
          <w:b/>
          <w:i/>
        </w:rPr>
        <w:t>a</w:t>
      </w:r>
      <w:r w:rsidRPr="00E03CE3">
        <w:rPr>
          <w:b/>
          <w:i/>
        </w:rPr>
        <w:t xml:space="preserve">  </w:t>
      </w:r>
    </w:p>
    <w:p w:rsidR="008E2E43" w:rsidRDefault="008E2E43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p w:rsidR="008E2E43" w:rsidRDefault="008E2E43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p w:rsidR="008E2E43" w:rsidRDefault="008E2E43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p w:rsidR="008E2E43" w:rsidRDefault="008E2E43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p w:rsidR="008E2E43" w:rsidRDefault="008E2E43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p w:rsidR="008E2E43" w:rsidRDefault="008E2E43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p w:rsidR="008E2E43" w:rsidRDefault="008E2E43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p w:rsidR="008E2E43" w:rsidRDefault="008E2E43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72116B" w:rsidTr="00936FC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2116B" w:rsidRDefault="0072116B" w:rsidP="0064249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42497">
              <w:rPr>
                <w:rFonts w:cs="Arial"/>
                <w:b/>
                <w:bCs/>
                <w:sz w:val="18"/>
              </w:rPr>
              <w:t>9</w:t>
            </w:r>
            <w:r w:rsidR="00F305E2">
              <w:rPr>
                <w:rFonts w:cs="Arial"/>
                <w:b/>
                <w:bCs/>
                <w:sz w:val="18"/>
              </w:rPr>
              <w:t>7</w:t>
            </w:r>
            <w:r w:rsidR="00B8488A"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72116B" w:rsidTr="00936FC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2116B" w:rsidRDefault="0072116B" w:rsidP="00936FC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2116B" w:rsidRDefault="0072116B" w:rsidP="00936FC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2116B" w:rsidRDefault="0072116B" w:rsidP="00936FC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2116B" w:rsidTr="00936FC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2116B" w:rsidRDefault="0072116B" w:rsidP="00936FC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2116B" w:rsidRDefault="0072116B" w:rsidP="00936FC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2116B" w:rsidTr="00936FC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2116B" w:rsidRDefault="0072116B" w:rsidP="00936FC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2116B" w:rsidRDefault="00642497" w:rsidP="00936FC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30/03</w:t>
            </w:r>
            <w:r w:rsidR="00B8488A">
              <w:rPr>
                <w:rFonts w:cs="Arial"/>
                <w:sz w:val="18"/>
              </w:rPr>
              <w:t>/2020</w:t>
            </w:r>
          </w:p>
        </w:tc>
      </w:tr>
      <w:tr w:rsidR="0072116B" w:rsidTr="00936FC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2116B" w:rsidRDefault="0072116B" w:rsidP="00936FC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116B" w:rsidRDefault="0072116B" w:rsidP="00B8488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B8488A">
              <w:rPr>
                <w:rFonts w:cs="Arial"/>
                <w:sz w:val="18"/>
              </w:rPr>
              <w:t>20</w:t>
            </w:r>
          </w:p>
        </w:tc>
      </w:tr>
      <w:tr w:rsidR="0072116B" w:rsidTr="00936FC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2116B" w:rsidRDefault="0072116B" w:rsidP="00936FC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116B" w:rsidRDefault="0072116B" w:rsidP="00B8488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B8488A">
              <w:rPr>
                <w:rFonts w:cs="Arial"/>
                <w:sz w:val="18"/>
              </w:rPr>
              <w:t>20</w:t>
            </w:r>
          </w:p>
        </w:tc>
      </w:tr>
      <w:tr w:rsidR="0072116B" w:rsidTr="00936FC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2116B" w:rsidRDefault="0072116B" w:rsidP="00936FC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116B" w:rsidRDefault="00642497" w:rsidP="00936FC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...../.../</w:t>
            </w:r>
            <w:r w:rsidR="00B8488A">
              <w:rPr>
                <w:rFonts w:cs="Arial"/>
                <w:sz w:val="18"/>
              </w:rPr>
              <w:t>2020</w:t>
            </w:r>
          </w:p>
        </w:tc>
      </w:tr>
      <w:tr w:rsidR="0072116B" w:rsidTr="00936FC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2116B" w:rsidRDefault="0072116B" w:rsidP="00936FC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116B" w:rsidRDefault="00B8488A" w:rsidP="00B8488A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642497">
              <w:rPr>
                <w:rFonts w:cs="Arial"/>
                <w:b/>
                <w:sz w:val="18"/>
              </w:rPr>
              <w:t>4</w:t>
            </w:r>
            <w:r w:rsidR="0072116B">
              <w:rPr>
                <w:rFonts w:cs="Arial"/>
                <w:b/>
                <w:sz w:val="18"/>
              </w:rPr>
              <w:t>/20</w:t>
            </w:r>
            <w:r>
              <w:rPr>
                <w:rFonts w:cs="Arial"/>
                <w:b/>
                <w:sz w:val="18"/>
              </w:rPr>
              <w:t>20</w:t>
            </w:r>
          </w:p>
        </w:tc>
      </w:tr>
      <w:tr w:rsidR="0072116B" w:rsidTr="00936FC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2116B" w:rsidRDefault="0072116B" w:rsidP="00936FC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2116B" w:rsidRDefault="0072116B" w:rsidP="0072116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2116B" w:rsidRDefault="0072116B" w:rsidP="0072116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2116B" w:rsidRDefault="0072116B" w:rsidP="0072116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2116B" w:rsidRDefault="0072116B" w:rsidP="0072116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2116B" w:rsidRDefault="0072116B" w:rsidP="0072116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2116B" w:rsidRDefault="0072116B" w:rsidP="0072116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8E2E43" w:rsidRPr="00DB0C2B" w:rsidRDefault="008E2E43" w:rsidP="00DB0C2B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sectPr w:rsidR="008E2E43" w:rsidRPr="00DB0C2B" w:rsidSect="00F5672A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12"/>
  </w:num>
  <w:num w:numId="8">
    <w:abstractNumId w:val="4"/>
  </w:num>
  <w:num w:numId="9">
    <w:abstractNumId w:val="9"/>
  </w:num>
  <w:num w:numId="10">
    <w:abstractNumId w:val="8"/>
  </w:num>
  <w:num w:numId="11">
    <w:abstractNumId w:val="2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052"/>
    <w:rsid w:val="00003A51"/>
    <w:rsid w:val="00012D9C"/>
    <w:rsid w:val="000163CF"/>
    <w:rsid w:val="00021B58"/>
    <w:rsid w:val="00024FA0"/>
    <w:rsid w:val="000253DD"/>
    <w:rsid w:val="00032EC7"/>
    <w:rsid w:val="0003787B"/>
    <w:rsid w:val="0004250E"/>
    <w:rsid w:val="00042B69"/>
    <w:rsid w:val="000430B9"/>
    <w:rsid w:val="0004447E"/>
    <w:rsid w:val="000468B8"/>
    <w:rsid w:val="000529D0"/>
    <w:rsid w:val="0005405D"/>
    <w:rsid w:val="0005497C"/>
    <w:rsid w:val="00054F70"/>
    <w:rsid w:val="00054FF5"/>
    <w:rsid w:val="00061404"/>
    <w:rsid w:val="00063428"/>
    <w:rsid w:val="000736AD"/>
    <w:rsid w:val="00075B4A"/>
    <w:rsid w:val="00076D8C"/>
    <w:rsid w:val="00077774"/>
    <w:rsid w:val="0007786B"/>
    <w:rsid w:val="00083666"/>
    <w:rsid w:val="000842FC"/>
    <w:rsid w:val="000856E1"/>
    <w:rsid w:val="000856E2"/>
    <w:rsid w:val="00087919"/>
    <w:rsid w:val="000924D5"/>
    <w:rsid w:val="000A2CC0"/>
    <w:rsid w:val="000B07B9"/>
    <w:rsid w:val="000D0DAC"/>
    <w:rsid w:val="000D2E0B"/>
    <w:rsid w:val="000D3ED8"/>
    <w:rsid w:val="000D56A7"/>
    <w:rsid w:val="000D5CF1"/>
    <w:rsid w:val="000D6201"/>
    <w:rsid w:val="000D6725"/>
    <w:rsid w:val="000E309B"/>
    <w:rsid w:val="000E4E39"/>
    <w:rsid w:val="000F65CB"/>
    <w:rsid w:val="000F73B7"/>
    <w:rsid w:val="0010140D"/>
    <w:rsid w:val="00101AC3"/>
    <w:rsid w:val="0010326F"/>
    <w:rsid w:val="00105D15"/>
    <w:rsid w:val="00106AC9"/>
    <w:rsid w:val="00107211"/>
    <w:rsid w:val="00120F11"/>
    <w:rsid w:val="00126F6A"/>
    <w:rsid w:val="0013115C"/>
    <w:rsid w:val="00131ABC"/>
    <w:rsid w:val="0013332C"/>
    <w:rsid w:val="0013691E"/>
    <w:rsid w:val="00137083"/>
    <w:rsid w:val="00141DA9"/>
    <w:rsid w:val="00143DA0"/>
    <w:rsid w:val="001469C8"/>
    <w:rsid w:val="00155B48"/>
    <w:rsid w:val="00161E4D"/>
    <w:rsid w:val="001708F6"/>
    <w:rsid w:val="001744A8"/>
    <w:rsid w:val="00177AF4"/>
    <w:rsid w:val="00181E82"/>
    <w:rsid w:val="00186276"/>
    <w:rsid w:val="00187814"/>
    <w:rsid w:val="001A25BB"/>
    <w:rsid w:val="001A7343"/>
    <w:rsid w:val="001B74E6"/>
    <w:rsid w:val="001C135F"/>
    <w:rsid w:val="001C38D8"/>
    <w:rsid w:val="001D72B9"/>
    <w:rsid w:val="001E28A0"/>
    <w:rsid w:val="001E2E03"/>
    <w:rsid w:val="001E51BB"/>
    <w:rsid w:val="001E6EDC"/>
    <w:rsid w:val="001F5855"/>
    <w:rsid w:val="001F7E7D"/>
    <w:rsid w:val="00205877"/>
    <w:rsid w:val="002207CC"/>
    <w:rsid w:val="00235C17"/>
    <w:rsid w:val="00237291"/>
    <w:rsid w:val="00244443"/>
    <w:rsid w:val="00245D13"/>
    <w:rsid w:val="00246000"/>
    <w:rsid w:val="00246DB6"/>
    <w:rsid w:val="00251DFD"/>
    <w:rsid w:val="00255CB8"/>
    <w:rsid w:val="00256F1B"/>
    <w:rsid w:val="00257BD6"/>
    <w:rsid w:val="00275099"/>
    <w:rsid w:val="002814D5"/>
    <w:rsid w:val="00283CA5"/>
    <w:rsid w:val="0028494A"/>
    <w:rsid w:val="00285665"/>
    <w:rsid w:val="00290B25"/>
    <w:rsid w:val="00292C0B"/>
    <w:rsid w:val="00297928"/>
    <w:rsid w:val="00297DB6"/>
    <w:rsid w:val="002A3F50"/>
    <w:rsid w:val="002B387E"/>
    <w:rsid w:val="002B3DF1"/>
    <w:rsid w:val="002C0971"/>
    <w:rsid w:val="002D3F10"/>
    <w:rsid w:val="002D4E8C"/>
    <w:rsid w:val="002D6C28"/>
    <w:rsid w:val="002D778C"/>
    <w:rsid w:val="002E47FB"/>
    <w:rsid w:val="002E7744"/>
    <w:rsid w:val="002F19D2"/>
    <w:rsid w:val="002F48EA"/>
    <w:rsid w:val="002F70C5"/>
    <w:rsid w:val="00300E55"/>
    <w:rsid w:val="00300EF9"/>
    <w:rsid w:val="0030125F"/>
    <w:rsid w:val="003033BC"/>
    <w:rsid w:val="003034A9"/>
    <w:rsid w:val="00305FF9"/>
    <w:rsid w:val="00310DDA"/>
    <w:rsid w:val="00311F6E"/>
    <w:rsid w:val="00311F8D"/>
    <w:rsid w:val="00313918"/>
    <w:rsid w:val="00317A06"/>
    <w:rsid w:val="003239A3"/>
    <w:rsid w:val="00334370"/>
    <w:rsid w:val="003377E7"/>
    <w:rsid w:val="00340898"/>
    <w:rsid w:val="00341595"/>
    <w:rsid w:val="00342F45"/>
    <w:rsid w:val="00343A5F"/>
    <w:rsid w:val="00345332"/>
    <w:rsid w:val="003524B4"/>
    <w:rsid w:val="00361F17"/>
    <w:rsid w:val="00365298"/>
    <w:rsid w:val="00371A2B"/>
    <w:rsid w:val="00376CCF"/>
    <w:rsid w:val="00376DA6"/>
    <w:rsid w:val="00377CCB"/>
    <w:rsid w:val="00382D45"/>
    <w:rsid w:val="00386B06"/>
    <w:rsid w:val="003872E3"/>
    <w:rsid w:val="00387538"/>
    <w:rsid w:val="00391FD6"/>
    <w:rsid w:val="00397FDA"/>
    <w:rsid w:val="00397FF1"/>
    <w:rsid w:val="003B137B"/>
    <w:rsid w:val="003B27EC"/>
    <w:rsid w:val="003B4061"/>
    <w:rsid w:val="003B6447"/>
    <w:rsid w:val="003B6BFB"/>
    <w:rsid w:val="003D6309"/>
    <w:rsid w:val="003E2117"/>
    <w:rsid w:val="003E3D62"/>
    <w:rsid w:val="003E4409"/>
    <w:rsid w:val="003F1329"/>
    <w:rsid w:val="003F4D2F"/>
    <w:rsid w:val="003F6529"/>
    <w:rsid w:val="00411189"/>
    <w:rsid w:val="00411A76"/>
    <w:rsid w:val="00417FBC"/>
    <w:rsid w:val="00427BE2"/>
    <w:rsid w:val="00433A99"/>
    <w:rsid w:val="00434B8A"/>
    <w:rsid w:val="00436BDF"/>
    <w:rsid w:val="004550B5"/>
    <w:rsid w:val="0045563C"/>
    <w:rsid w:val="00460794"/>
    <w:rsid w:val="0046654F"/>
    <w:rsid w:val="004668B9"/>
    <w:rsid w:val="0047301A"/>
    <w:rsid w:val="00477087"/>
    <w:rsid w:val="00480824"/>
    <w:rsid w:val="00484446"/>
    <w:rsid w:val="00486D16"/>
    <w:rsid w:val="004876F7"/>
    <w:rsid w:val="004957A4"/>
    <w:rsid w:val="004A240F"/>
    <w:rsid w:val="004A29C3"/>
    <w:rsid w:val="004A2B3A"/>
    <w:rsid w:val="004A3816"/>
    <w:rsid w:val="004A5CAE"/>
    <w:rsid w:val="004B05C1"/>
    <w:rsid w:val="004B0AA7"/>
    <w:rsid w:val="004B30CE"/>
    <w:rsid w:val="004B4C1C"/>
    <w:rsid w:val="004B54C4"/>
    <w:rsid w:val="004C1923"/>
    <w:rsid w:val="004C547F"/>
    <w:rsid w:val="004C6520"/>
    <w:rsid w:val="004D09E4"/>
    <w:rsid w:val="004D103F"/>
    <w:rsid w:val="004D2F79"/>
    <w:rsid w:val="004D44F0"/>
    <w:rsid w:val="004D68BF"/>
    <w:rsid w:val="004E250E"/>
    <w:rsid w:val="004E46C2"/>
    <w:rsid w:val="004E5613"/>
    <w:rsid w:val="00501ED0"/>
    <w:rsid w:val="0050479C"/>
    <w:rsid w:val="005055E4"/>
    <w:rsid w:val="005078EE"/>
    <w:rsid w:val="00513E53"/>
    <w:rsid w:val="005239F2"/>
    <w:rsid w:val="00524B03"/>
    <w:rsid w:val="00524B20"/>
    <w:rsid w:val="00525327"/>
    <w:rsid w:val="00531438"/>
    <w:rsid w:val="00531B54"/>
    <w:rsid w:val="005377E7"/>
    <w:rsid w:val="005408A3"/>
    <w:rsid w:val="00541B96"/>
    <w:rsid w:val="005437E8"/>
    <w:rsid w:val="00546542"/>
    <w:rsid w:val="00551B6B"/>
    <w:rsid w:val="0056014A"/>
    <w:rsid w:val="00561711"/>
    <w:rsid w:val="00562C1D"/>
    <w:rsid w:val="00564213"/>
    <w:rsid w:val="00567084"/>
    <w:rsid w:val="0056765E"/>
    <w:rsid w:val="00571D31"/>
    <w:rsid w:val="00572F3B"/>
    <w:rsid w:val="00577B36"/>
    <w:rsid w:val="00581435"/>
    <w:rsid w:val="00585F5E"/>
    <w:rsid w:val="00591B25"/>
    <w:rsid w:val="005A061E"/>
    <w:rsid w:val="005A0A8D"/>
    <w:rsid w:val="005A3AE5"/>
    <w:rsid w:val="005A5E92"/>
    <w:rsid w:val="005B7EC5"/>
    <w:rsid w:val="005C02B4"/>
    <w:rsid w:val="005C3662"/>
    <w:rsid w:val="005C52CA"/>
    <w:rsid w:val="005D5BDB"/>
    <w:rsid w:val="005D791F"/>
    <w:rsid w:val="005E1B8A"/>
    <w:rsid w:val="005F07CF"/>
    <w:rsid w:val="005F641F"/>
    <w:rsid w:val="005F6711"/>
    <w:rsid w:val="005F6C4B"/>
    <w:rsid w:val="0060066E"/>
    <w:rsid w:val="006035A4"/>
    <w:rsid w:val="00605569"/>
    <w:rsid w:val="00611FB4"/>
    <w:rsid w:val="006205E0"/>
    <w:rsid w:val="006208CF"/>
    <w:rsid w:val="00621E44"/>
    <w:rsid w:val="00622D90"/>
    <w:rsid w:val="00623390"/>
    <w:rsid w:val="00623677"/>
    <w:rsid w:val="00636A1B"/>
    <w:rsid w:val="00641E87"/>
    <w:rsid w:val="00642497"/>
    <w:rsid w:val="00642B26"/>
    <w:rsid w:val="006531C2"/>
    <w:rsid w:val="006554AA"/>
    <w:rsid w:val="0066514F"/>
    <w:rsid w:val="00683330"/>
    <w:rsid w:val="0069055E"/>
    <w:rsid w:val="0069308F"/>
    <w:rsid w:val="0069365D"/>
    <w:rsid w:val="00695A6F"/>
    <w:rsid w:val="0069698B"/>
    <w:rsid w:val="00696D72"/>
    <w:rsid w:val="006A5CE2"/>
    <w:rsid w:val="006B752D"/>
    <w:rsid w:val="006D1D7F"/>
    <w:rsid w:val="006D5B14"/>
    <w:rsid w:val="006E6A6E"/>
    <w:rsid w:val="006F2197"/>
    <w:rsid w:val="006F2ABD"/>
    <w:rsid w:val="006F3866"/>
    <w:rsid w:val="006F6EE0"/>
    <w:rsid w:val="0070219E"/>
    <w:rsid w:val="007023CB"/>
    <w:rsid w:val="00702B02"/>
    <w:rsid w:val="00713AEC"/>
    <w:rsid w:val="00715A2B"/>
    <w:rsid w:val="00720783"/>
    <w:rsid w:val="0072116B"/>
    <w:rsid w:val="007264E1"/>
    <w:rsid w:val="007274D6"/>
    <w:rsid w:val="00727CB5"/>
    <w:rsid w:val="00730CEF"/>
    <w:rsid w:val="0073139A"/>
    <w:rsid w:val="007323D6"/>
    <w:rsid w:val="00740C45"/>
    <w:rsid w:val="00742EDB"/>
    <w:rsid w:val="00745183"/>
    <w:rsid w:val="00750B93"/>
    <w:rsid w:val="00750BCD"/>
    <w:rsid w:val="007510B1"/>
    <w:rsid w:val="00756B5F"/>
    <w:rsid w:val="00764220"/>
    <w:rsid w:val="00764513"/>
    <w:rsid w:val="00765689"/>
    <w:rsid w:val="00770237"/>
    <w:rsid w:val="0077028C"/>
    <w:rsid w:val="00773699"/>
    <w:rsid w:val="00773D42"/>
    <w:rsid w:val="007A3993"/>
    <w:rsid w:val="007B2192"/>
    <w:rsid w:val="007C08B2"/>
    <w:rsid w:val="007C25C3"/>
    <w:rsid w:val="007D3FD8"/>
    <w:rsid w:val="007D5B7F"/>
    <w:rsid w:val="007D7EFB"/>
    <w:rsid w:val="007E6862"/>
    <w:rsid w:val="007F14B9"/>
    <w:rsid w:val="007F16CC"/>
    <w:rsid w:val="007F70D3"/>
    <w:rsid w:val="00802842"/>
    <w:rsid w:val="008042B0"/>
    <w:rsid w:val="00810E33"/>
    <w:rsid w:val="0081527B"/>
    <w:rsid w:val="00821EB9"/>
    <w:rsid w:val="00823876"/>
    <w:rsid w:val="00824769"/>
    <w:rsid w:val="008257D3"/>
    <w:rsid w:val="008263FA"/>
    <w:rsid w:val="00826CBA"/>
    <w:rsid w:val="0082754A"/>
    <w:rsid w:val="00835447"/>
    <w:rsid w:val="0084237E"/>
    <w:rsid w:val="00850798"/>
    <w:rsid w:val="008508B7"/>
    <w:rsid w:val="00850E35"/>
    <w:rsid w:val="00856166"/>
    <w:rsid w:val="008641FC"/>
    <w:rsid w:val="00866A7C"/>
    <w:rsid w:val="00866DB8"/>
    <w:rsid w:val="00875453"/>
    <w:rsid w:val="00881994"/>
    <w:rsid w:val="0088203C"/>
    <w:rsid w:val="00891FE1"/>
    <w:rsid w:val="008A1A38"/>
    <w:rsid w:val="008A71D0"/>
    <w:rsid w:val="008A7226"/>
    <w:rsid w:val="008B23E9"/>
    <w:rsid w:val="008B24E2"/>
    <w:rsid w:val="008B2D15"/>
    <w:rsid w:val="008B345D"/>
    <w:rsid w:val="008B45D7"/>
    <w:rsid w:val="008B495D"/>
    <w:rsid w:val="008C0A1F"/>
    <w:rsid w:val="008C0C0F"/>
    <w:rsid w:val="008D0B7C"/>
    <w:rsid w:val="008D30A4"/>
    <w:rsid w:val="008D3149"/>
    <w:rsid w:val="008D5B9E"/>
    <w:rsid w:val="008E0108"/>
    <w:rsid w:val="008E2E43"/>
    <w:rsid w:val="008F2E07"/>
    <w:rsid w:val="008F4B65"/>
    <w:rsid w:val="008F61A9"/>
    <w:rsid w:val="008F620B"/>
    <w:rsid w:val="009029A3"/>
    <w:rsid w:val="00903051"/>
    <w:rsid w:val="0090374E"/>
    <w:rsid w:val="00906880"/>
    <w:rsid w:val="0091056C"/>
    <w:rsid w:val="0091087E"/>
    <w:rsid w:val="00920D97"/>
    <w:rsid w:val="00924E45"/>
    <w:rsid w:val="00925DA3"/>
    <w:rsid w:val="00926122"/>
    <w:rsid w:val="00935684"/>
    <w:rsid w:val="009404D4"/>
    <w:rsid w:val="0094149E"/>
    <w:rsid w:val="00953E21"/>
    <w:rsid w:val="00955E72"/>
    <w:rsid w:val="00957E7E"/>
    <w:rsid w:val="0096224A"/>
    <w:rsid w:val="009641D2"/>
    <w:rsid w:val="00965AA4"/>
    <w:rsid w:val="009669A2"/>
    <w:rsid w:val="009745B4"/>
    <w:rsid w:val="00977CFF"/>
    <w:rsid w:val="00980D31"/>
    <w:rsid w:val="00980D63"/>
    <w:rsid w:val="00985648"/>
    <w:rsid w:val="009878BB"/>
    <w:rsid w:val="00990BFC"/>
    <w:rsid w:val="00992F26"/>
    <w:rsid w:val="009A5340"/>
    <w:rsid w:val="009A60D5"/>
    <w:rsid w:val="009A6B1D"/>
    <w:rsid w:val="009C08BC"/>
    <w:rsid w:val="009C1F1D"/>
    <w:rsid w:val="009C37D4"/>
    <w:rsid w:val="009C6780"/>
    <w:rsid w:val="009D2146"/>
    <w:rsid w:val="009E3551"/>
    <w:rsid w:val="009E51C7"/>
    <w:rsid w:val="009E590E"/>
    <w:rsid w:val="009E5F3F"/>
    <w:rsid w:val="009E73FE"/>
    <w:rsid w:val="009F2674"/>
    <w:rsid w:val="009F3E93"/>
    <w:rsid w:val="009F452D"/>
    <w:rsid w:val="009F6631"/>
    <w:rsid w:val="00A14D91"/>
    <w:rsid w:val="00A170BD"/>
    <w:rsid w:val="00A21CA1"/>
    <w:rsid w:val="00A30464"/>
    <w:rsid w:val="00A34D6F"/>
    <w:rsid w:val="00A3672F"/>
    <w:rsid w:val="00A42AFE"/>
    <w:rsid w:val="00A46CDF"/>
    <w:rsid w:val="00A50D94"/>
    <w:rsid w:val="00A57151"/>
    <w:rsid w:val="00A65D05"/>
    <w:rsid w:val="00A670D3"/>
    <w:rsid w:val="00A6781B"/>
    <w:rsid w:val="00A72DF6"/>
    <w:rsid w:val="00A72EB7"/>
    <w:rsid w:val="00A73249"/>
    <w:rsid w:val="00A75234"/>
    <w:rsid w:val="00A90AE4"/>
    <w:rsid w:val="00A91610"/>
    <w:rsid w:val="00A9184A"/>
    <w:rsid w:val="00A94E16"/>
    <w:rsid w:val="00AA2149"/>
    <w:rsid w:val="00AA655C"/>
    <w:rsid w:val="00AA71FD"/>
    <w:rsid w:val="00AB43FA"/>
    <w:rsid w:val="00AB4D5F"/>
    <w:rsid w:val="00AB692E"/>
    <w:rsid w:val="00AC0667"/>
    <w:rsid w:val="00AD25D9"/>
    <w:rsid w:val="00AD6B50"/>
    <w:rsid w:val="00AD7BBB"/>
    <w:rsid w:val="00AE2D3D"/>
    <w:rsid w:val="00AE576E"/>
    <w:rsid w:val="00AE65A1"/>
    <w:rsid w:val="00AF05A1"/>
    <w:rsid w:val="00AF1E41"/>
    <w:rsid w:val="00AF4F3B"/>
    <w:rsid w:val="00B0171A"/>
    <w:rsid w:val="00B03575"/>
    <w:rsid w:val="00B04584"/>
    <w:rsid w:val="00B06B27"/>
    <w:rsid w:val="00B13A4A"/>
    <w:rsid w:val="00B145BB"/>
    <w:rsid w:val="00B175F7"/>
    <w:rsid w:val="00B204D7"/>
    <w:rsid w:val="00B21030"/>
    <w:rsid w:val="00B24317"/>
    <w:rsid w:val="00B27EC9"/>
    <w:rsid w:val="00B3554F"/>
    <w:rsid w:val="00B37E2D"/>
    <w:rsid w:val="00B37E32"/>
    <w:rsid w:val="00B423B2"/>
    <w:rsid w:val="00B51613"/>
    <w:rsid w:val="00B57363"/>
    <w:rsid w:val="00B61C3F"/>
    <w:rsid w:val="00B657D9"/>
    <w:rsid w:val="00B72D0B"/>
    <w:rsid w:val="00B72EEE"/>
    <w:rsid w:val="00B765A4"/>
    <w:rsid w:val="00B81C52"/>
    <w:rsid w:val="00B8488A"/>
    <w:rsid w:val="00B93ECF"/>
    <w:rsid w:val="00B96C5D"/>
    <w:rsid w:val="00BA0EED"/>
    <w:rsid w:val="00BA2315"/>
    <w:rsid w:val="00BA6854"/>
    <w:rsid w:val="00BB0F42"/>
    <w:rsid w:val="00BB1D0B"/>
    <w:rsid w:val="00BB6982"/>
    <w:rsid w:val="00BC05DF"/>
    <w:rsid w:val="00BC3133"/>
    <w:rsid w:val="00BC4FA4"/>
    <w:rsid w:val="00BD4EE2"/>
    <w:rsid w:val="00BE028C"/>
    <w:rsid w:val="00BE505B"/>
    <w:rsid w:val="00BE6478"/>
    <w:rsid w:val="00C0126C"/>
    <w:rsid w:val="00C03FEE"/>
    <w:rsid w:val="00C04C87"/>
    <w:rsid w:val="00C05D1F"/>
    <w:rsid w:val="00C06633"/>
    <w:rsid w:val="00C1181F"/>
    <w:rsid w:val="00C1317F"/>
    <w:rsid w:val="00C14A09"/>
    <w:rsid w:val="00C1519C"/>
    <w:rsid w:val="00C15DF5"/>
    <w:rsid w:val="00C17B87"/>
    <w:rsid w:val="00C25C0B"/>
    <w:rsid w:val="00C27B96"/>
    <w:rsid w:val="00C315E5"/>
    <w:rsid w:val="00C316EB"/>
    <w:rsid w:val="00C35875"/>
    <w:rsid w:val="00C35D9C"/>
    <w:rsid w:val="00C3637D"/>
    <w:rsid w:val="00C3775C"/>
    <w:rsid w:val="00C525F4"/>
    <w:rsid w:val="00C62E42"/>
    <w:rsid w:val="00C674CB"/>
    <w:rsid w:val="00C7385F"/>
    <w:rsid w:val="00C817B4"/>
    <w:rsid w:val="00C85490"/>
    <w:rsid w:val="00C93C5D"/>
    <w:rsid w:val="00C948E9"/>
    <w:rsid w:val="00CA17BE"/>
    <w:rsid w:val="00CA2895"/>
    <w:rsid w:val="00CA4B70"/>
    <w:rsid w:val="00CA7949"/>
    <w:rsid w:val="00CB4056"/>
    <w:rsid w:val="00CB7EFF"/>
    <w:rsid w:val="00CC2D76"/>
    <w:rsid w:val="00CC30B5"/>
    <w:rsid w:val="00CC3B5B"/>
    <w:rsid w:val="00CC674F"/>
    <w:rsid w:val="00CC7A3B"/>
    <w:rsid w:val="00CC7A97"/>
    <w:rsid w:val="00CD061B"/>
    <w:rsid w:val="00CD2BA6"/>
    <w:rsid w:val="00CD5DE1"/>
    <w:rsid w:val="00CE1266"/>
    <w:rsid w:val="00CE32CF"/>
    <w:rsid w:val="00CE52A4"/>
    <w:rsid w:val="00CE6008"/>
    <w:rsid w:val="00CE6FA6"/>
    <w:rsid w:val="00CF0677"/>
    <w:rsid w:val="00CF262C"/>
    <w:rsid w:val="00CF5C3F"/>
    <w:rsid w:val="00D01665"/>
    <w:rsid w:val="00D01DAD"/>
    <w:rsid w:val="00D07E10"/>
    <w:rsid w:val="00D13E59"/>
    <w:rsid w:val="00D1667C"/>
    <w:rsid w:val="00D16B2A"/>
    <w:rsid w:val="00D32652"/>
    <w:rsid w:val="00D34791"/>
    <w:rsid w:val="00D34E69"/>
    <w:rsid w:val="00D40F91"/>
    <w:rsid w:val="00D42A90"/>
    <w:rsid w:val="00D43F46"/>
    <w:rsid w:val="00D456E8"/>
    <w:rsid w:val="00D45EDC"/>
    <w:rsid w:val="00D46027"/>
    <w:rsid w:val="00D50CEA"/>
    <w:rsid w:val="00D51689"/>
    <w:rsid w:val="00D52E4B"/>
    <w:rsid w:val="00D57D11"/>
    <w:rsid w:val="00D6589D"/>
    <w:rsid w:val="00D65A4E"/>
    <w:rsid w:val="00D65ACA"/>
    <w:rsid w:val="00D67FDB"/>
    <w:rsid w:val="00D767EC"/>
    <w:rsid w:val="00D856C4"/>
    <w:rsid w:val="00D90173"/>
    <w:rsid w:val="00DA480D"/>
    <w:rsid w:val="00DB0C2B"/>
    <w:rsid w:val="00DB734B"/>
    <w:rsid w:val="00DC573E"/>
    <w:rsid w:val="00DC6B46"/>
    <w:rsid w:val="00DD57EB"/>
    <w:rsid w:val="00DD7A32"/>
    <w:rsid w:val="00DE442D"/>
    <w:rsid w:val="00DF741B"/>
    <w:rsid w:val="00E016F0"/>
    <w:rsid w:val="00E07DC1"/>
    <w:rsid w:val="00E167C7"/>
    <w:rsid w:val="00E3324D"/>
    <w:rsid w:val="00E336CA"/>
    <w:rsid w:val="00E37C68"/>
    <w:rsid w:val="00E41C7D"/>
    <w:rsid w:val="00E43E60"/>
    <w:rsid w:val="00E55885"/>
    <w:rsid w:val="00E562C9"/>
    <w:rsid w:val="00E566CA"/>
    <w:rsid w:val="00E60F31"/>
    <w:rsid w:val="00E67900"/>
    <w:rsid w:val="00E70F5F"/>
    <w:rsid w:val="00E775E0"/>
    <w:rsid w:val="00E81F5B"/>
    <w:rsid w:val="00E84B11"/>
    <w:rsid w:val="00E84CE8"/>
    <w:rsid w:val="00E905EE"/>
    <w:rsid w:val="00EA108F"/>
    <w:rsid w:val="00EA356F"/>
    <w:rsid w:val="00EA3D92"/>
    <w:rsid w:val="00EB15F5"/>
    <w:rsid w:val="00EB2A66"/>
    <w:rsid w:val="00EB5AC5"/>
    <w:rsid w:val="00EC70E0"/>
    <w:rsid w:val="00ED3434"/>
    <w:rsid w:val="00EE614E"/>
    <w:rsid w:val="00EE6ADF"/>
    <w:rsid w:val="00EF404B"/>
    <w:rsid w:val="00EF53F2"/>
    <w:rsid w:val="00EF76B9"/>
    <w:rsid w:val="00F02C11"/>
    <w:rsid w:val="00F11842"/>
    <w:rsid w:val="00F11AEB"/>
    <w:rsid w:val="00F11DDF"/>
    <w:rsid w:val="00F20E5B"/>
    <w:rsid w:val="00F2397A"/>
    <w:rsid w:val="00F23FBC"/>
    <w:rsid w:val="00F305E2"/>
    <w:rsid w:val="00F4783B"/>
    <w:rsid w:val="00F51651"/>
    <w:rsid w:val="00F5672A"/>
    <w:rsid w:val="00F64800"/>
    <w:rsid w:val="00F73177"/>
    <w:rsid w:val="00F76C6F"/>
    <w:rsid w:val="00F8119B"/>
    <w:rsid w:val="00F828F8"/>
    <w:rsid w:val="00F83973"/>
    <w:rsid w:val="00F84625"/>
    <w:rsid w:val="00F84738"/>
    <w:rsid w:val="00F85FA2"/>
    <w:rsid w:val="00F905FE"/>
    <w:rsid w:val="00F95E2E"/>
    <w:rsid w:val="00FA50CE"/>
    <w:rsid w:val="00FB4101"/>
    <w:rsid w:val="00FC1090"/>
    <w:rsid w:val="00FC5008"/>
    <w:rsid w:val="00FC6D0E"/>
    <w:rsid w:val="00FD2119"/>
    <w:rsid w:val="00FD5390"/>
    <w:rsid w:val="00FD75CD"/>
    <w:rsid w:val="00FE243C"/>
    <w:rsid w:val="00FE3870"/>
    <w:rsid w:val="00FE3E33"/>
    <w:rsid w:val="00FF1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2444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F07CF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F07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622D90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22D90"/>
    <w:rPr>
      <w:i/>
      <w:iCs/>
      <w:color w:val="000000"/>
    </w:rPr>
  </w:style>
  <w:style w:type="paragraph" w:customStyle="1" w:styleId="CharCharCaracterCaracter">
    <w:name w:val="Char Char Caracter Caracter"/>
    <w:basedOn w:val="Normal"/>
    <w:rsid w:val="00F02C1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CaracterCaracterCaracterCaracterCaracterCaracter">
    <w:name w:val="Caracter Caracter Caracter Caracter Caracter Caracter"/>
    <w:basedOn w:val="Normal"/>
    <w:rsid w:val="003377E7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l5tlu1">
    <w:name w:val="l5tlu1"/>
    <w:rsid w:val="004A2B3A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72116B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571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2020-01-30T11:27:00Z</cp:lastPrinted>
  <dcterms:created xsi:type="dcterms:W3CDTF">2020-04-01T06:23:00Z</dcterms:created>
  <dcterms:modified xsi:type="dcterms:W3CDTF">2020-04-01T06:43:00Z</dcterms:modified>
</cp:coreProperties>
</file>